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4C4DBA" w14:textId="77777777" w:rsidR="009A289A" w:rsidRDefault="009A289A" w:rsidP="009A289A">
      <w:pPr>
        <w:pStyle w:val="paragraph"/>
        <w:spacing w:before="0" w:beforeAutospacing="0" w:after="0" w:afterAutospacing="0" w:line="400" w:lineRule="exact"/>
        <w:jc w:val="both"/>
      </w:pPr>
      <w:r>
        <w:rPr>
          <w:rFonts w:ascii="黑体" w:eastAsia="黑体" w:hAnsi="黑体" w:hint="eastAsia"/>
          <w:color w:val="000000"/>
          <w:sz w:val="32"/>
          <w:szCs w:val="32"/>
        </w:rPr>
        <w:t>附件：</w:t>
      </w:r>
    </w:p>
    <w:p w14:paraId="5F4ECEA8" w14:textId="77777777" w:rsidR="009A289A" w:rsidRDefault="009A289A" w:rsidP="009A289A">
      <w:pPr>
        <w:pStyle w:val="paragraph"/>
        <w:spacing w:before="0" w:beforeAutospacing="0" w:after="0" w:afterAutospacing="0" w:line="560" w:lineRule="exact"/>
        <w:jc w:val="center"/>
        <w:rPr>
          <w:rFonts w:hint="eastAsia"/>
        </w:rPr>
      </w:pPr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玉环市公路与运输管理中心</w:t>
      </w:r>
    </w:p>
    <w:p w14:paraId="6D5AE70F" w14:textId="77777777" w:rsidR="009A289A" w:rsidRDefault="009A289A" w:rsidP="009A289A">
      <w:pPr>
        <w:pStyle w:val="paragraph"/>
        <w:spacing w:before="0" w:beforeAutospacing="0" w:after="0" w:afterAutospacing="0" w:line="560" w:lineRule="exact"/>
        <w:jc w:val="center"/>
        <w:rPr>
          <w:rFonts w:hint="eastAsia"/>
        </w:rPr>
      </w:pPr>
      <w:r>
        <w:rPr>
          <w:rFonts w:ascii="方正小标宋_GBK" w:eastAsia="方正小标宋_GBK" w:hAnsi="方正小标宋_GBK" w:hint="eastAsia"/>
          <w:color w:val="000000"/>
          <w:sz w:val="44"/>
          <w:szCs w:val="44"/>
        </w:rPr>
        <w:t>编外工作人员报名表</w:t>
      </w:r>
    </w:p>
    <w:tbl>
      <w:tblPr>
        <w:tblpPr w:leftFromText="225" w:rightFromText="225" w:vertAnchor="text" w:horzAnchor="page" w:tblpX="-3" w:tblpY="368"/>
        <w:tblW w:w="0" w:type="auto"/>
        <w:tblLayout w:type="fixed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899"/>
        <w:gridCol w:w="339"/>
        <w:gridCol w:w="705"/>
        <w:gridCol w:w="575"/>
        <w:gridCol w:w="180"/>
        <w:gridCol w:w="521"/>
        <w:gridCol w:w="379"/>
        <w:gridCol w:w="1182"/>
        <w:gridCol w:w="1338"/>
        <w:gridCol w:w="221"/>
        <w:gridCol w:w="1346"/>
        <w:gridCol w:w="1675"/>
      </w:tblGrid>
      <w:tr w:rsidR="009A289A" w14:paraId="051A97BD" w14:textId="77777777" w:rsidTr="009A289A">
        <w:trPr>
          <w:trHeight w:val="661"/>
        </w:trPr>
        <w:tc>
          <w:tcPr>
            <w:tcW w:w="123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F1718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ind w:firstLine="120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姓</w:t>
            </w:r>
            <w:r>
              <w:rPr>
                <w:rFonts w:ascii="Calibri" w:eastAsia="仿宋" w:hAnsi="Calibri" w:cs="Calibri"/>
                <w:color w:val="000000"/>
              </w:rPr>
              <w:t> </w:t>
            </w:r>
            <w:r>
              <w:rPr>
                <w:rFonts w:ascii="仿宋" w:eastAsia="仿宋" w:hAnsi="仿宋" w:hint="eastAsia"/>
                <w:color w:val="000000"/>
              </w:rPr>
              <w:t xml:space="preserve"> 名</w:t>
            </w:r>
          </w:p>
        </w:tc>
        <w:tc>
          <w:tcPr>
            <w:tcW w:w="14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5DC3F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1F46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性别</w:t>
            </w:r>
          </w:p>
        </w:tc>
        <w:tc>
          <w:tcPr>
            <w:tcW w:w="11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F97B9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C7624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pacing w:val="-20"/>
              </w:rPr>
              <w:t>出生年月</w:t>
            </w:r>
            <w:r>
              <w:rPr>
                <w:rFonts w:ascii="仿宋" w:eastAsia="仿宋" w:hAnsi="仿宋" w:hint="eastAsia"/>
                <w:color w:val="000000"/>
              </w:rPr>
              <w:t>(   岁)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0611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16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E7C7D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ind w:firstLine="360"/>
              <w:jc w:val="both"/>
            </w:pPr>
            <w:r>
              <w:rPr>
                <w:rFonts w:ascii="仿宋" w:eastAsia="仿宋" w:hAnsi="仿宋" w:hint="eastAsia"/>
                <w:color w:val="000000"/>
              </w:rPr>
              <w:t>照  片</w:t>
            </w:r>
          </w:p>
        </w:tc>
      </w:tr>
      <w:tr w:rsidR="009A289A" w14:paraId="0B43A811" w14:textId="77777777" w:rsidTr="009A289A">
        <w:trPr>
          <w:trHeight w:val="623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BD658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ind w:firstLine="120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民</w:t>
            </w:r>
            <w:r>
              <w:rPr>
                <w:rFonts w:ascii="Calibri" w:eastAsia="仿宋" w:hAnsi="Calibri" w:cs="Calibri"/>
                <w:color w:val="000000"/>
              </w:rPr>
              <w:t> </w:t>
            </w:r>
            <w:r>
              <w:rPr>
                <w:rFonts w:ascii="仿宋" w:eastAsia="仿宋" w:hAnsi="仿宋" w:hint="eastAsia"/>
                <w:color w:val="000000"/>
              </w:rPr>
              <w:t xml:space="preserve"> 族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AE002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0981A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籍贯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DC17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30C24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jc w:val="center"/>
            </w:pPr>
            <w:r>
              <w:rPr>
                <w:rFonts w:ascii="仿宋" w:eastAsia="仿宋" w:hAnsi="仿宋" w:hint="eastAsia"/>
                <w:color w:val="000000"/>
                <w:spacing w:val="-20"/>
              </w:rPr>
              <w:t>政治面貌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58AE1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8DA019" w14:textId="77777777" w:rsidR="009A289A" w:rsidRDefault="009A289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</w:tr>
      <w:tr w:rsidR="009A289A" w14:paraId="0A55ADB1" w14:textId="77777777" w:rsidTr="009A289A">
        <w:trPr>
          <w:trHeight w:val="485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34481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身份证</w:t>
            </w:r>
          </w:p>
          <w:p w14:paraId="55B7E8C5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号码</w:t>
            </w:r>
          </w:p>
        </w:tc>
        <w:tc>
          <w:tcPr>
            <w:tcW w:w="2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9BA97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7F158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 xml:space="preserve">联系 </w:t>
            </w:r>
          </w:p>
          <w:p w14:paraId="0162A98B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电话</w:t>
            </w:r>
          </w:p>
        </w:tc>
        <w:tc>
          <w:tcPr>
            <w:tcW w:w="2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F49D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1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CB10F0" w14:textId="77777777" w:rsidR="009A289A" w:rsidRDefault="009A289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</w:tr>
      <w:tr w:rsidR="009A289A" w14:paraId="1785A5AA" w14:textId="77777777" w:rsidTr="009A289A">
        <w:trPr>
          <w:trHeight w:val="700"/>
        </w:trPr>
        <w:tc>
          <w:tcPr>
            <w:tcW w:w="12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5255D" w14:textId="77777777" w:rsidR="009A289A" w:rsidRDefault="009A289A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学 历</w:t>
            </w:r>
          </w:p>
          <w:p w14:paraId="3EA70DE4" w14:textId="77777777" w:rsidR="009A289A" w:rsidRDefault="009A289A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学 位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CCB02" w14:textId="77777777" w:rsidR="009A289A" w:rsidRDefault="009A289A">
            <w:pPr>
              <w:pStyle w:val="paragraph"/>
              <w:spacing w:before="0" w:beforeAutospacing="0" w:after="0" w:afterAutospacing="0" w:line="32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</w:rPr>
              <w:t>全日制</w:t>
            </w:r>
          </w:p>
          <w:p w14:paraId="3094C3C6" w14:textId="77777777" w:rsidR="009A289A" w:rsidRDefault="009A289A">
            <w:pPr>
              <w:pStyle w:val="paragraph"/>
              <w:spacing w:before="0" w:beforeAutospacing="0" w:after="0" w:afterAutospacing="0" w:line="32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  <w:spacing w:val="-20"/>
              </w:rPr>
              <w:t>教 育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57AC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B4C08" w14:textId="77777777" w:rsidR="009A289A" w:rsidRDefault="009A289A">
            <w:pPr>
              <w:pStyle w:val="paragraph"/>
              <w:spacing w:before="0" w:beforeAutospacing="0" w:after="0" w:afterAutospacing="0" w:line="32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0B3FC" w14:textId="77777777" w:rsidR="009A289A" w:rsidRDefault="009A289A">
            <w:pPr>
              <w:rPr>
                <w:rFonts w:hint="eastAsia"/>
              </w:rPr>
            </w:pPr>
          </w:p>
        </w:tc>
      </w:tr>
      <w:tr w:rsidR="009A289A" w14:paraId="1B6D60F6" w14:textId="77777777" w:rsidTr="009A289A">
        <w:trPr>
          <w:trHeight w:val="62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196F" w14:textId="77777777" w:rsidR="009A289A" w:rsidRDefault="009A289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BDBE" w14:textId="77777777" w:rsidR="009A289A" w:rsidRDefault="009A289A">
            <w:pPr>
              <w:pStyle w:val="paragraph"/>
              <w:spacing w:before="0" w:beforeAutospacing="0" w:after="0" w:afterAutospacing="0" w:line="32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在 职</w:t>
            </w:r>
          </w:p>
          <w:p w14:paraId="0DE11D22" w14:textId="77777777" w:rsidR="009A289A" w:rsidRDefault="009A289A">
            <w:pPr>
              <w:pStyle w:val="paragraph"/>
              <w:spacing w:before="0" w:beforeAutospacing="0" w:after="0" w:afterAutospacing="0" w:line="32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教 育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7658A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F1DD9" w14:textId="77777777" w:rsidR="009A289A" w:rsidRDefault="009A289A">
            <w:pPr>
              <w:pStyle w:val="paragraph"/>
              <w:spacing w:before="0" w:beforeAutospacing="0" w:after="0" w:afterAutospacing="0" w:line="32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8E8F3" w14:textId="77777777" w:rsidR="009A289A" w:rsidRDefault="009A289A">
            <w:pPr>
              <w:rPr>
                <w:rFonts w:hint="eastAsia"/>
              </w:rPr>
            </w:pPr>
          </w:p>
        </w:tc>
      </w:tr>
      <w:tr w:rsidR="009A289A" w14:paraId="28FA2ABF" w14:textId="77777777" w:rsidTr="009A289A">
        <w:trPr>
          <w:trHeight w:val="616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D7710" w14:textId="77777777" w:rsidR="009A289A" w:rsidRDefault="009A289A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家庭住址</w:t>
            </w:r>
          </w:p>
        </w:tc>
        <w:tc>
          <w:tcPr>
            <w:tcW w:w="3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7568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F364" w14:textId="77777777" w:rsidR="009A289A" w:rsidRDefault="009A289A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婚姻状况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F30A7" w14:textId="77777777" w:rsidR="009A289A" w:rsidRDefault="009A289A">
            <w:pPr>
              <w:rPr>
                <w:rFonts w:hint="eastAsia"/>
              </w:rPr>
            </w:pPr>
          </w:p>
        </w:tc>
      </w:tr>
      <w:tr w:rsidR="009A289A" w14:paraId="26DE77F2" w14:textId="77777777" w:rsidTr="009A289A">
        <w:trPr>
          <w:trHeight w:val="601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69E15" w14:textId="77777777" w:rsidR="009A289A" w:rsidRDefault="009A289A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有何专长</w:t>
            </w:r>
          </w:p>
        </w:tc>
        <w:tc>
          <w:tcPr>
            <w:tcW w:w="8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440D" w14:textId="77777777" w:rsidR="009A289A" w:rsidRDefault="009A289A">
            <w:pPr>
              <w:rPr>
                <w:rFonts w:hint="eastAsia"/>
              </w:rPr>
            </w:pPr>
          </w:p>
        </w:tc>
      </w:tr>
      <w:tr w:rsidR="009A289A" w14:paraId="285E3719" w14:textId="77777777" w:rsidTr="009A289A">
        <w:trPr>
          <w:trHeight w:val="708"/>
        </w:trPr>
        <w:tc>
          <w:tcPr>
            <w:tcW w:w="123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C54DB" w14:textId="77777777" w:rsidR="009A289A" w:rsidRDefault="009A289A">
            <w:pPr>
              <w:pStyle w:val="paragraph"/>
              <w:spacing w:before="0" w:beforeAutospacing="0" w:after="0" w:afterAutospacing="0" w:line="36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曾获荣誉</w:t>
            </w:r>
          </w:p>
        </w:tc>
        <w:tc>
          <w:tcPr>
            <w:tcW w:w="81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03C82" w14:textId="77777777" w:rsidR="009A289A" w:rsidRDefault="009A289A">
            <w:pPr>
              <w:rPr>
                <w:rFonts w:hint="eastAsia"/>
              </w:rPr>
            </w:pPr>
          </w:p>
        </w:tc>
      </w:tr>
      <w:tr w:rsidR="009A289A" w14:paraId="0080448D" w14:textId="77777777" w:rsidTr="009A289A">
        <w:trPr>
          <w:trHeight w:val="2466"/>
        </w:trPr>
        <w:tc>
          <w:tcPr>
            <w:tcW w:w="8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474D3" w14:textId="77777777" w:rsidR="009A289A" w:rsidRDefault="009A289A">
            <w:pPr>
              <w:pStyle w:val="paragraph"/>
              <w:spacing w:before="0" w:beforeAutospacing="0" w:after="0" w:afterAutospacing="0" w:line="40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学习（高中以来）及工作经历</w:t>
            </w:r>
          </w:p>
        </w:tc>
        <w:tc>
          <w:tcPr>
            <w:tcW w:w="84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AC14" w14:textId="77777777" w:rsidR="009A289A" w:rsidRDefault="009A289A">
            <w:pPr>
              <w:rPr>
                <w:rFonts w:hint="eastAsia"/>
              </w:rPr>
            </w:pPr>
          </w:p>
        </w:tc>
      </w:tr>
      <w:tr w:rsidR="009A289A" w14:paraId="08D2ED13" w14:textId="77777777" w:rsidTr="009A289A">
        <w:trPr>
          <w:trHeight w:val="737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27B10" w14:textId="77777777" w:rsidR="009A289A" w:rsidRDefault="009A289A">
            <w:pPr>
              <w:pStyle w:val="paragraph"/>
              <w:spacing w:before="0" w:beforeAutospacing="0" w:after="0" w:afterAutospacing="0" w:line="400" w:lineRule="exact"/>
              <w:jc w:val="center"/>
            </w:pPr>
            <w:r>
              <w:rPr>
                <w:rFonts w:ascii="仿宋" w:eastAsia="仿宋" w:hAnsi="仿宋" w:hint="eastAsia"/>
                <w:color w:val="000000"/>
              </w:rPr>
              <w:t>家庭成员及重要社会关系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7E43D" w14:textId="77777777" w:rsidR="009A289A" w:rsidRDefault="009A289A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称 谓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CBC8" w14:textId="77777777" w:rsidR="009A289A" w:rsidRDefault="009A289A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姓 名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8668" w14:textId="77777777" w:rsidR="009A289A" w:rsidRDefault="009A289A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219F3" w14:textId="77777777" w:rsidR="009A289A" w:rsidRDefault="009A289A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A54C5" w14:textId="77777777" w:rsidR="009A289A" w:rsidRDefault="009A289A">
            <w:pPr>
              <w:pStyle w:val="paragraph"/>
              <w:spacing w:before="0" w:beforeAutospacing="0" w:after="0" w:afterAutospacing="0" w:line="360" w:lineRule="exact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工作单位及职务</w:t>
            </w:r>
          </w:p>
        </w:tc>
      </w:tr>
      <w:tr w:rsidR="009A289A" w14:paraId="56501004" w14:textId="77777777" w:rsidTr="009A289A">
        <w:trPr>
          <w:trHeight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ADC6" w14:textId="77777777" w:rsidR="009A289A" w:rsidRDefault="009A289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3D6D" w14:textId="77777777" w:rsidR="009A289A" w:rsidRDefault="009A289A">
            <w:pPr>
              <w:rPr>
                <w:rFonts w:hint="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156CA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B5534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9337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C9153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A289A" w14:paraId="32402EB7" w14:textId="77777777" w:rsidTr="009A289A">
        <w:trPr>
          <w:trHeight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54D3" w14:textId="77777777" w:rsidR="009A289A" w:rsidRDefault="009A289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A07A8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48C2D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27384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64846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F7D8C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A289A" w14:paraId="2C806178" w14:textId="77777777" w:rsidTr="009A289A">
        <w:trPr>
          <w:trHeight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E790" w14:textId="77777777" w:rsidR="009A289A" w:rsidRDefault="009A289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C6B49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C9F8B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17109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A426E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35FD5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A289A" w14:paraId="7A620515" w14:textId="77777777" w:rsidTr="009A289A">
        <w:trPr>
          <w:trHeight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126F" w14:textId="77777777" w:rsidR="009A289A" w:rsidRDefault="009A289A">
            <w:pPr>
              <w:widowControl/>
              <w:rPr>
                <w:rFonts w:ascii="等线" w:eastAsia="等线" w:hAnsi="等线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7FE00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F906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94FC5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D60451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3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089C4" w14:textId="77777777" w:rsidR="009A289A" w:rsidRDefault="009A289A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9A289A" w14:paraId="357A375D" w14:textId="77777777" w:rsidTr="009A289A">
        <w:trPr>
          <w:trHeight w:val="510"/>
        </w:trPr>
        <w:tc>
          <w:tcPr>
            <w:tcW w:w="9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9F184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ind w:leftChars="71" w:left="2309" w:right="102" w:hanging="2160"/>
              <w:jc w:val="both"/>
            </w:pPr>
            <w:r>
              <w:rPr>
                <w:rFonts w:ascii="仿宋" w:eastAsia="仿宋" w:hAnsi="仿宋" w:hint="eastAsia"/>
                <w:color w:val="000000"/>
              </w:rPr>
              <w:t>本人承诺：自觉服从招聘工作安排，遵守招聘工作纪律。</w:t>
            </w:r>
          </w:p>
          <w:p w14:paraId="0463043D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ind w:leftChars="71" w:left="2309" w:right="102" w:hanging="2160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承诺人： </w:t>
            </w:r>
          </w:p>
          <w:p w14:paraId="65A63CE0" w14:textId="77777777" w:rsidR="009A289A" w:rsidRDefault="009A289A">
            <w:pPr>
              <w:pStyle w:val="paragraph"/>
              <w:spacing w:before="0" w:beforeAutospacing="0" w:after="0" w:afterAutospacing="0" w:line="260" w:lineRule="exact"/>
              <w:ind w:firstLine="120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color w:val="000000"/>
              </w:rPr>
              <w:t>年 月 日</w:t>
            </w:r>
          </w:p>
        </w:tc>
      </w:tr>
    </w:tbl>
    <w:p w14:paraId="2CAACA65" w14:textId="77777777" w:rsidR="009A289A" w:rsidRDefault="009A289A" w:rsidP="009A289A">
      <w:pPr>
        <w:pStyle w:val="paragraph"/>
        <w:spacing w:before="0" w:beforeAutospacing="0" w:after="0" w:afterAutospacing="0" w:line="260" w:lineRule="exact"/>
        <w:rPr>
          <w:rFonts w:hint="eastAsia"/>
        </w:rPr>
      </w:pPr>
      <w:r>
        <w:rPr>
          <w:rFonts w:ascii="方正黑体_GBK" w:eastAsia="方正黑体_GBK" w:hAnsi="方正黑体_GBK" w:hint="eastAsia"/>
          <w:color w:val="000000"/>
          <w:u w:val="single"/>
        </w:rPr>
        <w:t>报考岗位：□机械操作手</w:t>
      </w:r>
    </w:p>
    <w:p w14:paraId="68C1B20C" w14:textId="5BCBD099" w:rsidR="00913038" w:rsidRPr="009A289A" w:rsidRDefault="00913038" w:rsidP="009A289A">
      <w:bookmarkStart w:id="0" w:name="_GoBack"/>
      <w:bookmarkEnd w:id="0"/>
    </w:p>
    <w:sectPr w:rsidR="00913038" w:rsidRPr="009A289A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B80E8" w14:textId="77777777" w:rsidR="005E62E5" w:rsidRDefault="005E62E5">
      <w:r>
        <w:separator/>
      </w:r>
    </w:p>
  </w:endnote>
  <w:endnote w:type="continuationSeparator" w:id="0">
    <w:p w14:paraId="477DADB0" w14:textId="77777777" w:rsidR="005E62E5" w:rsidRDefault="005E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301D0" w14:textId="77777777" w:rsidR="005E62E5" w:rsidRDefault="005E62E5">
      <w:r>
        <w:separator/>
      </w:r>
    </w:p>
  </w:footnote>
  <w:footnote w:type="continuationSeparator" w:id="0">
    <w:p w14:paraId="7EA21A4F" w14:textId="77777777" w:rsidR="005E62E5" w:rsidRDefault="005E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B6605" w14:textId="77777777" w:rsidR="00490838" w:rsidRDefault="0049083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3E"/>
    <w:rsid w:val="00053A5D"/>
    <w:rsid w:val="00064A3A"/>
    <w:rsid w:val="0007076D"/>
    <w:rsid w:val="00076D5F"/>
    <w:rsid w:val="000807B2"/>
    <w:rsid w:val="0008725C"/>
    <w:rsid w:val="000F366E"/>
    <w:rsid w:val="0011687B"/>
    <w:rsid w:val="00123E4E"/>
    <w:rsid w:val="0014507C"/>
    <w:rsid w:val="00155FBA"/>
    <w:rsid w:val="001A1727"/>
    <w:rsid w:val="001A7A28"/>
    <w:rsid w:val="001C36EF"/>
    <w:rsid w:val="001E3625"/>
    <w:rsid w:val="00204ED7"/>
    <w:rsid w:val="00206143"/>
    <w:rsid w:val="002161F3"/>
    <w:rsid w:val="00234142"/>
    <w:rsid w:val="002345F5"/>
    <w:rsid w:val="00271327"/>
    <w:rsid w:val="002C5C38"/>
    <w:rsid w:val="0030691E"/>
    <w:rsid w:val="0032132B"/>
    <w:rsid w:val="00341F28"/>
    <w:rsid w:val="003452C0"/>
    <w:rsid w:val="00354D53"/>
    <w:rsid w:val="00375932"/>
    <w:rsid w:val="003B2538"/>
    <w:rsid w:val="00457804"/>
    <w:rsid w:val="00474D9A"/>
    <w:rsid w:val="00476372"/>
    <w:rsid w:val="00490838"/>
    <w:rsid w:val="004D6F23"/>
    <w:rsid w:val="00523A20"/>
    <w:rsid w:val="00535B02"/>
    <w:rsid w:val="005462D8"/>
    <w:rsid w:val="005772F7"/>
    <w:rsid w:val="005C35AE"/>
    <w:rsid w:val="005C75D1"/>
    <w:rsid w:val="005E5A0A"/>
    <w:rsid w:val="005E62E5"/>
    <w:rsid w:val="005F0FDF"/>
    <w:rsid w:val="006253A4"/>
    <w:rsid w:val="00640D14"/>
    <w:rsid w:val="006418D0"/>
    <w:rsid w:val="00653F6B"/>
    <w:rsid w:val="00662800"/>
    <w:rsid w:val="006A3701"/>
    <w:rsid w:val="006E753E"/>
    <w:rsid w:val="006F0D28"/>
    <w:rsid w:val="00701A75"/>
    <w:rsid w:val="00711509"/>
    <w:rsid w:val="0073543C"/>
    <w:rsid w:val="00766BBA"/>
    <w:rsid w:val="00782B71"/>
    <w:rsid w:val="007879CD"/>
    <w:rsid w:val="007C7BE6"/>
    <w:rsid w:val="007E08C3"/>
    <w:rsid w:val="00825FBF"/>
    <w:rsid w:val="00854B85"/>
    <w:rsid w:val="00863602"/>
    <w:rsid w:val="00871D68"/>
    <w:rsid w:val="00875890"/>
    <w:rsid w:val="008A4A6C"/>
    <w:rsid w:val="00913038"/>
    <w:rsid w:val="00916A42"/>
    <w:rsid w:val="00944022"/>
    <w:rsid w:val="00950422"/>
    <w:rsid w:val="009766D3"/>
    <w:rsid w:val="009A289A"/>
    <w:rsid w:val="009D02BC"/>
    <w:rsid w:val="00A16748"/>
    <w:rsid w:val="00A23F79"/>
    <w:rsid w:val="00A47C15"/>
    <w:rsid w:val="00AB287E"/>
    <w:rsid w:val="00AB772F"/>
    <w:rsid w:val="00B27209"/>
    <w:rsid w:val="00B34957"/>
    <w:rsid w:val="00B833EF"/>
    <w:rsid w:val="00BA6CB9"/>
    <w:rsid w:val="00BB0E22"/>
    <w:rsid w:val="00BB171B"/>
    <w:rsid w:val="00BB6445"/>
    <w:rsid w:val="00C01927"/>
    <w:rsid w:val="00C12C7B"/>
    <w:rsid w:val="00C23F38"/>
    <w:rsid w:val="00C30882"/>
    <w:rsid w:val="00C468B9"/>
    <w:rsid w:val="00C56BAF"/>
    <w:rsid w:val="00CB4B7D"/>
    <w:rsid w:val="00CD011E"/>
    <w:rsid w:val="00CF2ADD"/>
    <w:rsid w:val="00D26FAB"/>
    <w:rsid w:val="00D334A7"/>
    <w:rsid w:val="00D34B68"/>
    <w:rsid w:val="00D370D5"/>
    <w:rsid w:val="00D542F6"/>
    <w:rsid w:val="00D75819"/>
    <w:rsid w:val="00DA563C"/>
    <w:rsid w:val="00DB136D"/>
    <w:rsid w:val="00DB4726"/>
    <w:rsid w:val="00DE062D"/>
    <w:rsid w:val="00E154EA"/>
    <w:rsid w:val="00E47BA7"/>
    <w:rsid w:val="00E95B38"/>
    <w:rsid w:val="00EB6514"/>
    <w:rsid w:val="00EC2995"/>
    <w:rsid w:val="00EC4879"/>
    <w:rsid w:val="00ED6460"/>
    <w:rsid w:val="00ED770A"/>
    <w:rsid w:val="00F16994"/>
    <w:rsid w:val="00F25208"/>
    <w:rsid w:val="00F41C07"/>
    <w:rsid w:val="00F710D3"/>
    <w:rsid w:val="00FA628F"/>
    <w:rsid w:val="00FE394B"/>
    <w:rsid w:val="51E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867A2"/>
  <w15:docId w15:val="{B77312F7-BDE7-4328-A106-CF174F4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a9">
    <w:name w:val="通用"/>
    <w:autoRedefine/>
    <w:qFormat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sz w:val="24"/>
    </w:rPr>
  </w:style>
  <w:style w:type="paragraph" w:customStyle="1" w:styleId="style1">
    <w:name w:val="style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">
    <w:name w:val="paragraph"/>
    <w:basedOn w:val="a"/>
    <w:semiHidden/>
    <w:rsid w:val="006418D0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</dc:creator>
  <cp:lastModifiedBy>jc</cp:lastModifiedBy>
  <cp:revision>57</cp:revision>
  <dcterms:created xsi:type="dcterms:W3CDTF">2023-06-14T03:53:00Z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eyJoZGlkIjoiYzc5M2U1YzU4ODIxOThiMmU2ZWQ0NjlhNDIzYmFmMWQifQ==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3E11CA73906B4754815B97229E82A252_12</vt:lpwstr>
  </property>
</Properties>
</file>